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电影《饲养人》解说稿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假如你喝的牛奶是从女人身上产下的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你还会喝吗？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今天给大家带来一个女人被当作母牛强行产奶的故事《饲养人》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小美将被抓进一个破旧不堪的工厂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她面无表情的躺在十分简陋的手术台上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一个护士正在为小美做着人工授精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等一切完成后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护士叫来了一个男人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一个男人拴住了小米的脖子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并将其关进铁笼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这里还关押了一群和小米一样的人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他们生下孩子后就要带上挤奶器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像奶牛一样生产奶水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到了晚上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小莉的一生惨叫惊醒了小米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原来小莉因为怀孕将要生产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小美只能在一旁安慰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没过多久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护士和工人们都来了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今晚注定是个不眠之夜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他们拿着简陋的设备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将小莉拖出来准备给他接生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不一会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小莉顺利产下一名男婴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一名工人看后毫不犹豫的将其丢进了垃圾桶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因为在这里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男婴毫无用处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他们需要的是女人那源源不断的奶水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亲眼看着儿子被丢弃的小莉决定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要逃离这间地狱般的工厂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她乞求小美与她一同逃走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但小米对逃走这件事毫无把握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就犹豫着拒绝了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一天夜里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小美肚子突然开始疼痛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她发现自己身下正在出血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这就意味着她怀孕失败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工人们闻声而来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想要查看她的情况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正当工人打开笼子时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小米狠狠一脚上去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踢倒了工人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笼子里的所有女人都在为她欢呼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就这样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小米不负众望的捅死了工人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最后她又躲在角落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用铁链干掉了赶来的另一个工人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并抢走了钥匙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小米查看了工厂的其他地方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第一个房间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那个无法产奶的女人被工人毫不留情的一枪爆头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然后还有更加惨不忍睹的画面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第二个房间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无数个女人就像没有感情的机器一般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在那里不停地生产着母乳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接着在第三个房间里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她看到了那些被养大的孩子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他们就是下一批产奶的预备军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就在小美悲痛时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她被打晕抓走了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当她醒来后发现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抓她的工人已经倒地不起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原来是一起逃出来的女人救了她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因此两人决定一起离开这里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这时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护士推着工具车走了进来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两人合力从背后袭击护士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并割掉了她的舌头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关进铁笼中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工人带老板来参观工厂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并商量将产品拿到线上销售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她们躲在培育室门的两侧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屏住呼吸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以防被发现再次抓回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等工人带老板离开后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两人飞速逃离工厂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这时眼前一道白光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面前的女人正介绍着以人奶制作的化妆品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之后便以屠宰场来连接画面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饲养员对奶牛粗暴的画面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与片中女人的遭遇如出一辙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现实中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人和动物一样为了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生存而猎杀其他动物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但人类会比他们更加的残暴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更加的贪得无厌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让每个人都成为素食主义者并不现实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但人类有能力做到的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就是为动物提供一个良好的生活环境与尊重</w:t>
      </w:r>
    </w:p>
    <w:p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p>
      <w:pPr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3517"/>
      <w:docPartObj>
        <w:docPartGallery w:val="autotext"/>
      </w:docPartObj>
    </w:sdtPr>
    <w:sdtContent>
      <w:p>
        <w:pPr>
          <w:pStyle w:val="3"/>
        </w:pPr>
        <w:r>
          <w:rPr>
            <w:rFonts w:asciiTheme="majorHAnsi" w:hAnsiTheme="majorHAnsi"/>
            <w:sz w:val="28"/>
            <w:szCs w:val="28"/>
          </w:rPr>
          <w:pict>
            <v:shape id="_x0000_s5121" o:spid="_x0000_s5121" o:spt="107" type="#_x0000_t107" style="position:absolute;left:0pt;margin-left:246.3pt;margin-top:792.45pt;height:27.05pt;width:101pt;mso-position-horizontal-relative:page;mso-position-vertical-relative:page;rotation:23592960f;z-index:251660288;mso-width-relative:page;mso-height-relative:page;" fillcolor="#17365D" filled="f" stroked="t" coordsize="21600,21600">
              <v:path/>
              <v:fill on="f" focussize="0,0"/>
              <v:stroke color="#71A0DC"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color w:val="4F81BD" w:themeColor="accent1"/>
                        <w:lang w:val="zh-CN"/>
                      </w:rPr>
                      <w:t>1</w:t>
                    </w:r>
                    <w:r>
                      <w:rPr>
                        <w:color w:val="4F81BD" w:themeColor="accent1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微软雅黑" w:hAnsi="微软雅黑" w:eastAsia="微软雅黑" w:cs="微软雅黑"/>
        <w:b/>
        <w:bCs/>
        <w:color w:val="auto"/>
        <w:sz w:val="24"/>
        <w:szCs w:val="24"/>
        <w:lang w:val="en-US" w:eastAsia="zh-CN"/>
      </w:rPr>
    </w:pPr>
    <w:r>
      <w:rPr>
        <w:rFonts w:hint="eastAsia" w:ascii="微软雅黑" w:hAnsi="微软雅黑" w:cs="微软雅黑"/>
        <w:b w:val="0"/>
        <w:bCs w:val="0"/>
        <w:color w:val="auto"/>
        <w:sz w:val="24"/>
        <w:szCs w:val="24"/>
        <w:lang w:val="en-US" w:eastAsia="zh-CN"/>
      </w:rPr>
      <w:t>更多完整电影解说文案请访问:</w:t>
    </w:r>
    <w:r>
      <w:rPr>
        <w:rFonts w:hint="eastAsia" w:ascii="微软雅黑" w:hAnsi="微软雅黑" w:cs="微软雅黑"/>
        <w:color w:val="auto"/>
        <w:sz w:val="24"/>
        <w:szCs w:val="24"/>
        <w:lang w:val="en-US" w:eastAsia="zh-CN"/>
      </w:rPr>
      <w:t xml:space="preserve">  </w:t>
    </w:r>
    <w:r>
      <w:rPr>
        <w:rFonts w:hint="eastAsia" w:ascii="微软雅黑" w:hAnsi="微软雅黑" w:cs="微软雅黑"/>
        <w:b/>
        <w:bCs/>
        <w:color w:val="00B0F0"/>
        <w:sz w:val="24"/>
        <w:szCs w:val="24"/>
        <w:lang w:val="en-US" w:eastAsia="zh-CN"/>
      </w:rPr>
      <w:t>92解说网</w:t>
    </w:r>
    <w:r>
      <w:rPr>
        <w:rFonts w:hint="eastAsia" w:ascii="微软雅黑" w:hAnsi="微软雅黑" w:cs="微软雅黑"/>
        <w:color w:val="auto"/>
        <w:sz w:val="24"/>
        <w:szCs w:val="24"/>
        <w:lang w:val="en-US" w:eastAsia="zh-CN"/>
      </w:rPr>
      <w:t xml:space="preserve">  </w:t>
    </w:r>
    <w:r>
      <w:rPr>
        <w:rFonts w:hint="eastAsia" w:ascii="微软雅黑" w:hAnsi="微软雅黑" w:cs="微软雅黑"/>
        <w:b/>
        <w:bCs/>
        <w:color w:val="C00000"/>
        <w:sz w:val="24"/>
        <w:szCs w:val="24"/>
        <w:lang w:val="en-US" w:eastAsia="zh-CN"/>
      </w:rPr>
      <w:t>www.92jieshuo.com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5"/>
    </o:shapelayout>
  </w:hdrShapeDefaults>
  <w:compat>
    <w:useFELayout/>
    <w:compatSetting w:name="compatibilityMode" w:uri="http://schemas.microsoft.com/office/word" w:val="12"/>
  </w:compat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7853"/>
    <w:rsid w:val="001203A0"/>
    <w:rsid w:val="00127429"/>
    <w:rsid w:val="00163853"/>
    <w:rsid w:val="001739F4"/>
    <w:rsid w:val="001A37D4"/>
    <w:rsid w:val="001B1DD6"/>
    <w:rsid w:val="00245D0C"/>
    <w:rsid w:val="002F7DB6"/>
    <w:rsid w:val="003107B4"/>
    <w:rsid w:val="00323B43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45C8C"/>
    <w:rsid w:val="005B5791"/>
    <w:rsid w:val="005B71D1"/>
    <w:rsid w:val="005C6A3A"/>
    <w:rsid w:val="005F48E1"/>
    <w:rsid w:val="006169B1"/>
    <w:rsid w:val="006219ED"/>
    <w:rsid w:val="006646D1"/>
    <w:rsid w:val="006814E9"/>
    <w:rsid w:val="00717EBE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22FE2"/>
    <w:rsid w:val="00830569"/>
    <w:rsid w:val="00837DFF"/>
    <w:rsid w:val="0084470A"/>
    <w:rsid w:val="0084667D"/>
    <w:rsid w:val="00853559"/>
    <w:rsid w:val="00890CA5"/>
    <w:rsid w:val="008A1851"/>
    <w:rsid w:val="008B191A"/>
    <w:rsid w:val="008B7726"/>
    <w:rsid w:val="008C5080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01D67"/>
    <w:rsid w:val="00A30C16"/>
    <w:rsid w:val="00A32C33"/>
    <w:rsid w:val="00A4289B"/>
    <w:rsid w:val="00A5087D"/>
    <w:rsid w:val="00A509A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4F3A"/>
    <w:rsid w:val="00BC51F3"/>
    <w:rsid w:val="00BD5200"/>
    <w:rsid w:val="00BD6086"/>
    <w:rsid w:val="00BE5A5E"/>
    <w:rsid w:val="00C31619"/>
    <w:rsid w:val="00C45243"/>
    <w:rsid w:val="00CA484A"/>
    <w:rsid w:val="00CC188F"/>
    <w:rsid w:val="00CC7C78"/>
    <w:rsid w:val="00CD1721"/>
    <w:rsid w:val="00CF2A21"/>
    <w:rsid w:val="00D057EB"/>
    <w:rsid w:val="00D31D50"/>
    <w:rsid w:val="00D947D4"/>
    <w:rsid w:val="00DA7739"/>
    <w:rsid w:val="00DD2D7F"/>
    <w:rsid w:val="00DE4CAA"/>
    <w:rsid w:val="00E05EC3"/>
    <w:rsid w:val="00E44118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47592"/>
    <w:rsid w:val="00F856DB"/>
    <w:rsid w:val="00FC438F"/>
    <w:rsid w:val="00FE03A3"/>
    <w:rsid w:val="07F06DE9"/>
    <w:rsid w:val="22D453AF"/>
    <w:rsid w:val="3C353354"/>
    <w:rsid w:val="5E76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901</Characters>
  <Lines>7</Lines>
  <Paragraphs>2</Paragraphs>
  <TotalTime>0</TotalTime>
  <ScaleCrop>false</ScaleCrop>
  <LinksUpToDate>false</LinksUpToDate>
  <CharactersWithSpaces>1057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HP</cp:lastModifiedBy>
  <dcterms:modified xsi:type="dcterms:W3CDTF">2021-02-19T07:50:06Z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